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68EA4094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33C0A">
        <w:rPr>
          <w:rFonts w:asciiTheme="minorHAnsi" w:eastAsiaTheme="minorEastAsia" w:hAnsiTheme="minorHAnsi" w:cstheme="minorBidi"/>
          <w:sz w:val="24"/>
          <w:szCs w:val="24"/>
        </w:rPr>
        <w:t>23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633C0A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023BB60B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633C0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081E91B6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30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142480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36AECDC" w:rsidR="00C732E7" w:rsidRPr="00941C9B" w:rsidRDefault="00BE6E05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dnevnega </w:t>
      </w:r>
      <w:r w:rsidR="00C732E7" w:rsidRPr="00941C9B">
        <w:rPr>
          <w:rFonts w:eastAsiaTheme="minorEastAsia"/>
        </w:rPr>
        <w:t>reda</w:t>
      </w:r>
    </w:p>
    <w:p w14:paraId="791BD45E" w14:textId="05F6FA8D" w:rsidR="003252A2" w:rsidRDefault="00917E2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zapisnika </w:t>
      </w:r>
      <w:r w:rsidR="00142480">
        <w:rPr>
          <w:rFonts w:eastAsiaTheme="minorEastAsia"/>
        </w:rPr>
        <w:t>4</w:t>
      </w:r>
      <w:r w:rsidRPr="00941C9B">
        <w:rPr>
          <w:rFonts w:eastAsiaTheme="minorEastAsia"/>
        </w:rPr>
        <w:t>. redne seje ŠS FLUM</w:t>
      </w:r>
    </w:p>
    <w:p w14:paraId="6BC0F99E" w14:textId="71223D54" w:rsidR="00142480" w:rsidRPr="00941C9B" w:rsidRDefault="00142480" w:rsidP="00142480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zapisnika </w:t>
      </w:r>
      <w:r>
        <w:rPr>
          <w:rFonts w:eastAsiaTheme="minorEastAsia"/>
        </w:rPr>
        <w:t>7</w:t>
      </w:r>
      <w:r w:rsidRPr="00941C9B">
        <w:rPr>
          <w:rFonts w:eastAsiaTheme="minorEastAsia"/>
        </w:rPr>
        <w:t xml:space="preserve">. </w:t>
      </w:r>
      <w:r>
        <w:rPr>
          <w:rFonts w:eastAsiaTheme="minorEastAsia"/>
        </w:rPr>
        <w:t>iz</w:t>
      </w:r>
      <w:r w:rsidRPr="00941C9B">
        <w:rPr>
          <w:rFonts w:eastAsiaTheme="minorEastAsia"/>
        </w:rPr>
        <w:t>redne seje ŠS FLUM</w:t>
      </w:r>
    </w:p>
    <w:p w14:paraId="3DCFE640" w14:textId="60CA0964" w:rsidR="00142480" w:rsidRDefault="0098345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Organizacija študentskega piknika</w:t>
      </w:r>
    </w:p>
    <w:p w14:paraId="789B1FDA" w14:textId="699025D1" w:rsidR="00983453" w:rsidRDefault="0098345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Razno</w:t>
      </w:r>
    </w:p>
    <w:p w14:paraId="68BF51E5" w14:textId="77777777" w:rsidR="00983453" w:rsidRPr="00941C9B" w:rsidRDefault="00983453" w:rsidP="00983453">
      <w:pPr>
        <w:pStyle w:val="Odstavekseznama"/>
        <w:rPr>
          <w:rFonts w:eastAsiaTheme="minorEastAsia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6DCD6A91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6604E4">
        <w:rPr>
          <w:sz w:val="24"/>
          <w:szCs w:val="24"/>
        </w:rPr>
        <w:t>2</w:t>
      </w:r>
      <w:r w:rsidR="00983453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983453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780B5A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9E43A61" w:rsidR="005022CC" w:rsidRDefault="00CC1EF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9DA0" w14:textId="77777777" w:rsidR="00CF03A4" w:rsidRDefault="00CF03A4" w:rsidP="00015BC4">
      <w:pPr>
        <w:spacing w:after="0"/>
      </w:pPr>
      <w:r>
        <w:separator/>
      </w:r>
    </w:p>
  </w:endnote>
  <w:endnote w:type="continuationSeparator" w:id="0">
    <w:p w14:paraId="42EBD81B" w14:textId="77777777" w:rsidR="00CF03A4" w:rsidRDefault="00CF03A4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8D9E" w14:textId="77777777" w:rsidR="00CF03A4" w:rsidRDefault="00CF03A4" w:rsidP="00015BC4">
      <w:pPr>
        <w:spacing w:after="0"/>
      </w:pPr>
      <w:r>
        <w:separator/>
      </w:r>
    </w:p>
  </w:footnote>
  <w:footnote w:type="continuationSeparator" w:id="0">
    <w:p w14:paraId="507FD2F8" w14:textId="77777777" w:rsidR="00CF03A4" w:rsidRDefault="00CF03A4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29A4436"/>
    <w:multiLevelType w:val="hybridMultilevel"/>
    <w:tmpl w:val="4CAE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3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1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4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2"/>
  </w:num>
  <w:num w:numId="14" w16cid:durableId="154688549">
    <w:abstractNumId w:val="0"/>
  </w:num>
  <w:num w:numId="15" w16cid:durableId="585774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42480"/>
    <w:rsid w:val="00173681"/>
    <w:rsid w:val="00182C8A"/>
    <w:rsid w:val="00231018"/>
    <w:rsid w:val="00251821"/>
    <w:rsid w:val="002B5F1C"/>
    <w:rsid w:val="002C2F5C"/>
    <w:rsid w:val="002E0F77"/>
    <w:rsid w:val="002E7779"/>
    <w:rsid w:val="00307C16"/>
    <w:rsid w:val="003252A2"/>
    <w:rsid w:val="003B7C95"/>
    <w:rsid w:val="003E3BBB"/>
    <w:rsid w:val="0042603B"/>
    <w:rsid w:val="00471854"/>
    <w:rsid w:val="00475367"/>
    <w:rsid w:val="004D0AFE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33C0A"/>
    <w:rsid w:val="006604E4"/>
    <w:rsid w:val="006A461D"/>
    <w:rsid w:val="006A7C42"/>
    <w:rsid w:val="006C6667"/>
    <w:rsid w:val="0074517F"/>
    <w:rsid w:val="00780B5A"/>
    <w:rsid w:val="00791E03"/>
    <w:rsid w:val="00805F19"/>
    <w:rsid w:val="008873F6"/>
    <w:rsid w:val="00890B7F"/>
    <w:rsid w:val="00894D26"/>
    <w:rsid w:val="008D593E"/>
    <w:rsid w:val="008E36F2"/>
    <w:rsid w:val="008F2271"/>
    <w:rsid w:val="00917E23"/>
    <w:rsid w:val="00941C9B"/>
    <w:rsid w:val="00942E04"/>
    <w:rsid w:val="00963CD0"/>
    <w:rsid w:val="00983453"/>
    <w:rsid w:val="009D6C68"/>
    <w:rsid w:val="009F34BA"/>
    <w:rsid w:val="00A00D58"/>
    <w:rsid w:val="00A031ED"/>
    <w:rsid w:val="00A1638E"/>
    <w:rsid w:val="00A3423D"/>
    <w:rsid w:val="00A37BC6"/>
    <w:rsid w:val="00A4007E"/>
    <w:rsid w:val="00A4546A"/>
    <w:rsid w:val="00AF2ECD"/>
    <w:rsid w:val="00AF4C67"/>
    <w:rsid w:val="00AF613B"/>
    <w:rsid w:val="00B04154"/>
    <w:rsid w:val="00B0727F"/>
    <w:rsid w:val="00B25061"/>
    <w:rsid w:val="00B37777"/>
    <w:rsid w:val="00B5021B"/>
    <w:rsid w:val="00B6071E"/>
    <w:rsid w:val="00B62EC0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CF03A4"/>
    <w:rsid w:val="00D06F84"/>
    <w:rsid w:val="00D56198"/>
    <w:rsid w:val="00D73995"/>
    <w:rsid w:val="00DB0A45"/>
    <w:rsid w:val="00DB23DA"/>
    <w:rsid w:val="00E50514"/>
    <w:rsid w:val="00E74E15"/>
    <w:rsid w:val="00EB7FA5"/>
    <w:rsid w:val="00F01247"/>
    <w:rsid w:val="00F07690"/>
    <w:rsid w:val="00F35718"/>
    <w:rsid w:val="00F4278E"/>
    <w:rsid w:val="00F52276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dcterms:created xsi:type="dcterms:W3CDTF">2025-05-26T04:39:00Z</dcterms:created>
  <dcterms:modified xsi:type="dcterms:W3CDTF">2025-05-26T04:39:00Z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